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CAF9" w14:textId="4E595207" w:rsidR="00664B75" w:rsidRPr="00664B75" w:rsidRDefault="00664B75" w:rsidP="00664B75">
      <w:pPr>
        <w:rPr>
          <w:b/>
          <w:bCs/>
        </w:rPr>
      </w:pPr>
      <w:r w:rsidRPr="00664B75">
        <w:rPr>
          <w:b/>
          <w:bCs/>
        </w:rPr>
        <w:t>E</w:t>
      </w:r>
      <w:r w:rsidRPr="00664B75">
        <w:rPr>
          <w:b/>
          <w:bCs/>
        </w:rPr>
        <w:t>vent planning, logistics, and community engagement </w:t>
      </w:r>
      <w:r w:rsidRPr="00664B75">
        <w:rPr>
          <w:b/>
          <w:bCs/>
        </w:rPr>
        <w:t xml:space="preserve">Internship </w:t>
      </w:r>
      <w:r w:rsidRPr="00664B75">
        <w:rPr>
          <w:b/>
          <w:bCs/>
        </w:rPr>
        <w:t>with Mustang West Artists.</w:t>
      </w:r>
    </w:p>
    <w:p w14:paraId="233F4E0B" w14:textId="77777777" w:rsidR="00664B75" w:rsidRDefault="00664B75" w:rsidP="00664B75"/>
    <w:p w14:paraId="3AD19B48" w14:textId="53ACB241" w:rsidR="00664B75" w:rsidRPr="00664B75" w:rsidRDefault="00664B75" w:rsidP="00664B75">
      <w:r w:rsidRPr="00664B75">
        <w:t>We are currently seeking an </w:t>
      </w:r>
      <w:r w:rsidRPr="00664B75">
        <w:rPr>
          <w:b/>
          <w:bCs/>
        </w:rPr>
        <w:t>Event Intern</w:t>
      </w:r>
      <w:r w:rsidRPr="00664B75">
        <w:t> to assist in organizing the </w:t>
      </w:r>
      <w:r w:rsidRPr="00664B75">
        <w:rPr>
          <w:b/>
          <w:bCs/>
        </w:rPr>
        <w:t>Colorado Mustang West Event</w:t>
      </w:r>
      <w:r w:rsidRPr="00664B75">
        <w:t>, scheduled for </w:t>
      </w:r>
      <w:r w:rsidRPr="00664B75">
        <w:rPr>
          <w:b/>
          <w:bCs/>
        </w:rPr>
        <w:t>June 25-29, 2025</w:t>
      </w:r>
      <w:r w:rsidRPr="00664B75">
        <w:t>, in </w:t>
      </w:r>
      <w:r w:rsidRPr="00664B75">
        <w:rPr>
          <w:b/>
          <w:bCs/>
        </w:rPr>
        <w:t>Grand Junction, CO</w:t>
      </w:r>
      <w:r w:rsidRPr="00664B75">
        <w:t>. This hands-on experience provides students with an opportunity to </w:t>
      </w:r>
      <w:r w:rsidRPr="00664B75">
        <w:rPr>
          <w:b/>
          <w:bCs/>
        </w:rPr>
        <w:t>develop key event management skills</w:t>
      </w:r>
      <w:r w:rsidRPr="00664B75">
        <w:t>, work with industry professionals, and engage in a meaningful initiative promoting the nationwide adoption of mustangs.</w:t>
      </w:r>
    </w:p>
    <w:p w14:paraId="163EF77E" w14:textId="77777777" w:rsidR="00664B75" w:rsidRPr="00664B75" w:rsidRDefault="00664B75" w:rsidP="00664B75">
      <w:pPr>
        <w:rPr>
          <w:b/>
          <w:bCs/>
        </w:rPr>
      </w:pPr>
      <w:r w:rsidRPr="00664B75">
        <w:rPr>
          <w:b/>
          <w:bCs/>
        </w:rPr>
        <w:t>Internship Details:</w:t>
      </w:r>
    </w:p>
    <w:p w14:paraId="08A96A8D" w14:textId="77777777" w:rsidR="00664B75" w:rsidRPr="00664B75" w:rsidRDefault="00664B75" w:rsidP="00664B75">
      <w:r w:rsidRPr="00664B75">
        <w:rPr>
          <w:rFonts w:ascii="Segoe UI Emoji" w:hAnsi="Segoe UI Emoji" w:cs="Segoe UI Emoji"/>
        </w:rPr>
        <w:t>📍</w:t>
      </w:r>
      <w:r w:rsidRPr="00664B75">
        <w:t> </w:t>
      </w:r>
      <w:r w:rsidRPr="00664B75">
        <w:rPr>
          <w:b/>
          <w:bCs/>
        </w:rPr>
        <w:t>Location:</w:t>
      </w:r>
      <w:r w:rsidRPr="00664B75">
        <w:t> 2591 Legacy Way, Grand Junction, CO</w:t>
      </w:r>
      <w:r w:rsidRPr="00664B75">
        <w:br/>
      </w:r>
      <w:r w:rsidRPr="00664B75">
        <w:rPr>
          <w:rFonts w:ascii="Segoe UI Emoji" w:hAnsi="Segoe UI Emoji" w:cs="Segoe UI Emoji"/>
        </w:rPr>
        <w:t>📅</w:t>
      </w:r>
      <w:r w:rsidRPr="00664B75">
        <w:t> </w:t>
      </w:r>
      <w:r w:rsidRPr="00664B75">
        <w:rPr>
          <w:b/>
          <w:bCs/>
        </w:rPr>
        <w:t>Start Date:</w:t>
      </w:r>
      <w:r w:rsidRPr="00664B75">
        <w:t> March 17, 2025</w:t>
      </w:r>
      <w:r w:rsidRPr="00664B75">
        <w:br/>
      </w:r>
      <w:r w:rsidRPr="00664B75">
        <w:rPr>
          <w:rFonts w:ascii="Segoe UI Emoji" w:hAnsi="Segoe UI Emoji" w:cs="Segoe UI Emoji"/>
        </w:rPr>
        <w:t>🕒</w:t>
      </w:r>
      <w:r w:rsidRPr="00664B75">
        <w:t> </w:t>
      </w:r>
      <w:r w:rsidRPr="00664B75">
        <w:rPr>
          <w:b/>
          <w:bCs/>
        </w:rPr>
        <w:t>Hours:</w:t>
      </w:r>
      <w:r w:rsidRPr="00664B75">
        <w:t> 15-25 per week</w:t>
      </w:r>
      <w:r w:rsidRPr="00664B75">
        <w:br/>
      </w:r>
      <w:r w:rsidRPr="00664B75">
        <w:rPr>
          <w:rFonts w:ascii="Segoe UI Emoji" w:hAnsi="Segoe UI Emoji" w:cs="Segoe UI Emoji"/>
        </w:rPr>
        <w:t>💼</w:t>
      </w:r>
      <w:r w:rsidRPr="00664B75">
        <w:t> </w:t>
      </w:r>
      <w:r w:rsidRPr="00664B75">
        <w:rPr>
          <w:b/>
          <w:bCs/>
        </w:rPr>
        <w:t>Employment Type:</w:t>
      </w:r>
      <w:r w:rsidRPr="00664B75">
        <w:t> Internship (WIOA Program)</w:t>
      </w:r>
    </w:p>
    <w:p w14:paraId="66696B87" w14:textId="77777777" w:rsidR="00664B75" w:rsidRPr="00664B75" w:rsidRDefault="00664B75" w:rsidP="00664B75">
      <w:pPr>
        <w:rPr>
          <w:b/>
          <w:bCs/>
        </w:rPr>
      </w:pPr>
      <w:r w:rsidRPr="00664B75">
        <w:rPr>
          <w:b/>
          <w:bCs/>
        </w:rPr>
        <w:t>Key Responsibilities:</w:t>
      </w:r>
    </w:p>
    <w:p w14:paraId="754EFEBE" w14:textId="77777777" w:rsidR="00664B75" w:rsidRPr="00664B75" w:rsidRDefault="00664B75" w:rsidP="00664B75">
      <w:pPr>
        <w:numPr>
          <w:ilvl w:val="0"/>
          <w:numId w:val="1"/>
        </w:numPr>
      </w:pPr>
      <w:r w:rsidRPr="00664B75">
        <w:t>Assist in event coordination, logistics, and vendor management</w:t>
      </w:r>
    </w:p>
    <w:p w14:paraId="728FC405" w14:textId="77777777" w:rsidR="00664B75" w:rsidRPr="00664B75" w:rsidRDefault="00664B75" w:rsidP="00664B75">
      <w:pPr>
        <w:numPr>
          <w:ilvl w:val="0"/>
          <w:numId w:val="1"/>
        </w:numPr>
      </w:pPr>
      <w:r w:rsidRPr="00664B75">
        <w:t>Support sponsor and volunteer engagement</w:t>
      </w:r>
    </w:p>
    <w:p w14:paraId="105FDD8B" w14:textId="77777777" w:rsidR="00664B75" w:rsidRPr="00664B75" w:rsidRDefault="00664B75" w:rsidP="00664B75">
      <w:pPr>
        <w:numPr>
          <w:ilvl w:val="0"/>
          <w:numId w:val="1"/>
        </w:numPr>
      </w:pPr>
      <w:r w:rsidRPr="00664B75">
        <w:t>Help plan and execute the </w:t>
      </w:r>
      <w:r w:rsidRPr="00664B75">
        <w:rPr>
          <w:b/>
          <w:bCs/>
        </w:rPr>
        <w:t>Art of the Mustang Art Fair</w:t>
      </w:r>
      <w:r w:rsidRPr="00664B75">
        <w:t> and </w:t>
      </w:r>
      <w:r w:rsidRPr="00664B75">
        <w:rPr>
          <w:b/>
          <w:bCs/>
        </w:rPr>
        <w:t>BLM Mustang Adoption Event</w:t>
      </w:r>
    </w:p>
    <w:p w14:paraId="48C2DC5C" w14:textId="77777777" w:rsidR="00664B75" w:rsidRPr="00664B75" w:rsidRDefault="00664B75" w:rsidP="00664B75">
      <w:pPr>
        <w:numPr>
          <w:ilvl w:val="0"/>
          <w:numId w:val="1"/>
        </w:numPr>
      </w:pPr>
      <w:r w:rsidRPr="00664B75">
        <w:t>Gain real-world experience in large-scale event planning and community outreach</w:t>
      </w:r>
    </w:p>
    <w:p w14:paraId="768C9E78" w14:textId="77777777" w:rsidR="00664B75" w:rsidRPr="00664B75" w:rsidRDefault="00664B75" w:rsidP="00664B75">
      <w:pPr>
        <w:rPr>
          <w:b/>
          <w:bCs/>
        </w:rPr>
      </w:pPr>
      <w:r w:rsidRPr="00664B75">
        <w:rPr>
          <w:b/>
          <w:bCs/>
        </w:rPr>
        <w:t>Qualifications:</w:t>
      </w:r>
    </w:p>
    <w:p w14:paraId="0BA854C3" w14:textId="77777777" w:rsidR="00664B75" w:rsidRPr="00664B75" w:rsidRDefault="00664B75" w:rsidP="00664B75">
      <w:pPr>
        <w:numPr>
          <w:ilvl w:val="0"/>
          <w:numId w:val="2"/>
        </w:numPr>
      </w:pPr>
      <w:r w:rsidRPr="00664B75">
        <w:t>Strong interest in </w:t>
      </w:r>
      <w:r w:rsidRPr="00664B75">
        <w:rPr>
          <w:b/>
          <w:bCs/>
        </w:rPr>
        <w:t>event coordination, project management, or community engagement</w:t>
      </w:r>
    </w:p>
    <w:p w14:paraId="53C8775C" w14:textId="77777777" w:rsidR="00664B75" w:rsidRPr="00664B75" w:rsidRDefault="00664B75" w:rsidP="00664B75">
      <w:pPr>
        <w:numPr>
          <w:ilvl w:val="0"/>
          <w:numId w:val="2"/>
        </w:numPr>
      </w:pPr>
      <w:r w:rsidRPr="00664B75">
        <w:t>Excellent </w:t>
      </w:r>
      <w:r w:rsidRPr="00664B75">
        <w:rPr>
          <w:b/>
          <w:bCs/>
        </w:rPr>
        <w:t>organizational and communication skills</w:t>
      </w:r>
    </w:p>
    <w:p w14:paraId="4C97D8F1" w14:textId="77777777" w:rsidR="00664B75" w:rsidRPr="00664B75" w:rsidRDefault="00664B75" w:rsidP="00664B75">
      <w:pPr>
        <w:numPr>
          <w:ilvl w:val="0"/>
          <w:numId w:val="2"/>
        </w:numPr>
      </w:pPr>
      <w:r w:rsidRPr="00664B75">
        <w:t>Ability to work </w:t>
      </w:r>
      <w:r w:rsidRPr="00664B75">
        <w:rPr>
          <w:b/>
          <w:bCs/>
        </w:rPr>
        <w:t>independently and in a team setting</w:t>
      </w:r>
    </w:p>
    <w:p w14:paraId="786A6B31" w14:textId="77777777" w:rsidR="00664B75" w:rsidRPr="00664B75" w:rsidRDefault="00664B75" w:rsidP="00664B75">
      <w:pPr>
        <w:numPr>
          <w:ilvl w:val="0"/>
          <w:numId w:val="2"/>
        </w:numPr>
      </w:pPr>
      <w:r w:rsidRPr="00664B75">
        <w:t>Reliable transportation for meetings and event attendance</w:t>
      </w:r>
    </w:p>
    <w:p w14:paraId="259F283F" w14:textId="77777777" w:rsidR="00664B75" w:rsidRPr="00664B75" w:rsidRDefault="00664B75" w:rsidP="00664B75">
      <w:pPr>
        <w:rPr>
          <w:b/>
          <w:bCs/>
        </w:rPr>
      </w:pPr>
      <w:r w:rsidRPr="00664B75">
        <w:rPr>
          <w:b/>
          <w:bCs/>
        </w:rPr>
        <w:t>How to Apply:</w:t>
      </w:r>
    </w:p>
    <w:p w14:paraId="65D7ACA9" w14:textId="77777777" w:rsidR="00664B75" w:rsidRPr="00664B75" w:rsidRDefault="00664B75" w:rsidP="00664B75">
      <w:r w:rsidRPr="00664B75">
        <w:t>Students can apply by sending their </w:t>
      </w:r>
      <w:r w:rsidRPr="00664B75">
        <w:rPr>
          <w:b/>
          <w:bCs/>
        </w:rPr>
        <w:t>resume and a short cover letter</w:t>
      </w:r>
      <w:r w:rsidRPr="00664B75">
        <w:t> to </w:t>
      </w:r>
      <w:hyperlink r:id="rId5" w:tooltip="mailto:MustangWestArtists@gmail.com" w:history="1">
        <w:r w:rsidRPr="00664B75">
          <w:rPr>
            <w:rStyle w:val="Hyperlink"/>
            <w:b/>
            <w:bCs/>
          </w:rPr>
          <w:t>MustangWestArtists@gmail.com</w:t>
        </w:r>
      </w:hyperlink>
      <w:r w:rsidRPr="00664B75">
        <w:t> with the subject line </w:t>
      </w:r>
      <w:r w:rsidRPr="00664B75">
        <w:rPr>
          <w:b/>
          <w:bCs/>
        </w:rPr>
        <w:t>Event Internship Application</w:t>
      </w:r>
      <w:r w:rsidRPr="00664B75">
        <w:t>.</w:t>
      </w:r>
    </w:p>
    <w:p w14:paraId="6E926DF1" w14:textId="77777777" w:rsidR="00664B75" w:rsidRPr="00664B75" w:rsidRDefault="00664B75" w:rsidP="00664B75">
      <w:r w:rsidRPr="00664B75">
        <w:t>203-683-7006</w:t>
      </w:r>
    </w:p>
    <w:p w14:paraId="1383F356" w14:textId="77777777" w:rsidR="00DB06C2" w:rsidRDefault="00DB06C2"/>
    <w:sectPr w:rsidR="00DB0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E1AF2"/>
    <w:multiLevelType w:val="multilevel"/>
    <w:tmpl w:val="CD56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A3D08"/>
    <w:multiLevelType w:val="multilevel"/>
    <w:tmpl w:val="5B12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6886141">
    <w:abstractNumId w:val="1"/>
  </w:num>
  <w:num w:numId="2" w16cid:durableId="1810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75"/>
    <w:rsid w:val="00594369"/>
    <w:rsid w:val="00664B75"/>
    <w:rsid w:val="00831307"/>
    <w:rsid w:val="00DB06C2"/>
    <w:rsid w:val="00D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94BBA"/>
  <w15:chartTrackingRefBased/>
  <w15:docId w15:val="{1979E70E-668B-4E4A-B0E5-C275DE5F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B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4B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tangWestArtis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1267</Characters>
  <Application>Microsoft Office Word</Application>
  <DocSecurity>0</DocSecurity>
  <Lines>40</Lines>
  <Paragraphs>28</Paragraphs>
  <ScaleCrop>false</ScaleCrop>
  <Company>Colorado Mesa University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McGee, Kristen</dc:creator>
  <cp:keywords/>
  <dc:description/>
  <cp:lastModifiedBy>McGee, Kristen</cp:lastModifiedBy>
  <cp:revision>1</cp:revision>
  <dcterms:created xsi:type="dcterms:W3CDTF">2025-03-15T23:12:00Z</dcterms:created>
  <dcterms:modified xsi:type="dcterms:W3CDTF">2025-03-15T23:13:00Z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9a54ad26-aea6-4a44-b0ef-a17508c54d6a</vt:lpwstr>
  </property>
</Properties>
</file>